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417F9" w14:textId="45D7B22C" w:rsidR="000014D8" w:rsidRPr="0032143A" w:rsidRDefault="000014D8" w:rsidP="000014D8">
      <w:pPr>
        <w:rPr>
          <w:b/>
          <w:sz w:val="36"/>
          <w:szCs w:val="36"/>
        </w:rPr>
      </w:pPr>
      <w:r w:rsidRPr="00F81760">
        <w:rPr>
          <w:b/>
          <w:sz w:val="36"/>
          <w:szCs w:val="36"/>
        </w:rPr>
        <w:t xml:space="preserve">Formulář žádosti </w:t>
      </w:r>
      <w:r w:rsidRPr="00F81760">
        <w:rPr>
          <w:b/>
          <w:i/>
          <w:sz w:val="36"/>
          <w:szCs w:val="36"/>
        </w:rPr>
        <w:t>– vyplní žadatel</w:t>
      </w:r>
      <w:r w:rsidR="004A1212" w:rsidRPr="00F81760">
        <w:rPr>
          <w:b/>
          <w:i/>
          <w:sz w:val="36"/>
          <w:szCs w:val="36"/>
        </w:rPr>
        <w:t xml:space="preserve"> </w:t>
      </w:r>
    </w:p>
    <w:p w14:paraId="0E48A897" w14:textId="77777777" w:rsidR="000014D8" w:rsidRDefault="000014D8" w:rsidP="000A1C01">
      <w:pPr>
        <w:jc w:val="center"/>
        <w:rPr>
          <w:b/>
          <w:i/>
          <w:sz w:val="32"/>
          <w:szCs w:val="32"/>
        </w:rPr>
      </w:pPr>
    </w:p>
    <w:tbl>
      <w:tblPr>
        <w:tblStyle w:val="Mkatabulky"/>
        <w:tblW w:w="9204" w:type="dxa"/>
        <w:tblLook w:val="04A0" w:firstRow="1" w:lastRow="0" w:firstColumn="1" w:lastColumn="0" w:noHBand="0" w:noVBand="1"/>
      </w:tblPr>
      <w:tblGrid>
        <w:gridCol w:w="4673"/>
        <w:gridCol w:w="4531"/>
      </w:tblGrid>
      <w:tr w:rsidR="000014D8" w14:paraId="1F2F94F3" w14:textId="77777777" w:rsidTr="004A1212">
        <w:tc>
          <w:tcPr>
            <w:tcW w:w="4673" w:type="dxa"/>
          </w:tcPr>
          <w:p w14:paraId="14786986" w14:textId="3D6AE61D" w:rsidR="000014D8" w:rsidRPr="00EE37BA" w:rsidRDefault="000014D8" w:rsidP="004A1212">
            <w:pPr>
              <w:rPr>
                <w:b/>
                <w:sz w:val="32"/>
                <w:szCs w:val="32"/>
              </w:rPr>
            </w:pPr>
            <w:r w:rsidRPr="00EE37BA">
              <w:rPr>
                <w:b/>
                <w:sz w:val="32"/>
                <w:szCs w:val="32"/>
              </w:rPr>
              <w:t xml:space="preserve">Identifikace žadatele </w:t>
            </w:r>
            <w:r w:rsidR="00FF6481" w:rsidRPr="00EE37BA">
              <w:rPr>
                <w:b/>
                <w:sz w:val="32"/>
                <w:szCs w:val="32"/>
              </w:rPr>
              <w:t xml:space="preserve">                             </w:t>
            </w:r>
            <w:r w:rsidRPr="00EE37BA">
              <w:rPr>
                <w:b/>
                <w:sz w:val="32"/>
                <w:szCs w:val="32"/>
              </w:rPr>
              <w:t>– název subjektu, sídlo, IČ</w:t>
            </w:r>
            <w:r w:rsidR="00FF6481" w:rsidRPr="00EE37BA">
              <w:rPr>
                <w:b/>
                <w:sz w:val="32"/>
                <w:szCs w:val="32"/>
              </w:rPr>
              <w:t>, DIČ</w:t>
            </w:r>
          </w:p>
          <w:p w14:paraId="6A74E3CA" w14:textId="77777777" w:rsidR="004A1212" w:rsidRPr="00EE37BA" w:rsidRDefault="004A1212" w:rsidP="004A1212">
            <w:pPr>
              <w:rPr>
                <w:b/>
                <w:sz w:val="32"/>
                <w:szCs w:val="32"/>
              </w:rPr>
            </w:pPr>
          </w:p>
        </w:tc>
        <w:tc>
          <w:tcPr>
            <w:tcW w:w="4531" w:type="dxa"/>
          </w:tcPr>
          <w:p w14:paraId="2153995F" w14:textId="77777777" w:rsidR="000014D8" w:rsidRDefault="000014D8" w:rsidP="000A1C01">
            <w:pPr>
              <w:jc w:val="center"/>
              <w:rPr>
                <w:sz w:val="32"/>
                <w:szCs w:val="32"/>
              </w:rPr>
            </w:pPr>
          </w:p>
        </w:tc>
      </w:tr>
      <w:tr w:rsidR="000014D8" w14:paraId="0E9A9D97" w14:textId="77777777" w:rsidTr="004A1212">
        <w:tc>
          <w:tcPr>
            <w:tcW w:w="4673" w:type="dxa"/>
          </w:tcPr>
          <w:p w14:paraId="7F71F408" w14:textId="30840310" w:rsidR="000014D8" w:rsidRPr="00EE37BA" w:rsidRDefault="000014D8" w:rsidP="004A1212">
            <w:pPr>
              <w:rPr>
                <w:b/>
                <w:sz w:val="32"/>
                <w:szCs w:val="32"/>
              </w:rPr>
            </w:pPr>
            <w:r w:rsidRPr="00EE37BA">
              <w:rPr>
                <w:b/>
                <w:sz w:val="32"/>
                <w:szCs w:val="32"/>
              </w:rPr>
              <w:t xml:space="preserve">Identifikace provozovny </w:t>
            </w:r>
            <w:r w:rsidR="008939F0" w:rsidRPr="00EE37BA">
              <w:rPr>
                <w:b/>
                <w:sz w:val="32"/>
                <w:szCs w:val="32"/>
              </w:rPr>
              <w:t>(HUZ)</w:t>
            </w:r>
            <w:r w:rsidR="007872F2" w:rsidRPr="00EE37BA">
              <w:rPr>
                <w:b/>
                <w:sz w:val="32"/>
                <w:szCs w:val="32"/>
              </w:rPr>
              <w:t xml:space="preserve">              </w:t>
            </w:r>
            <w:r w:rsidR="008939F0" w:rsidRPr="00EE37BA">
              <w:rPr>
                <w:b/>
                <w:sz w:val="32"/>
                <w:szCs w:val="32"/>
              </w:rPr>
              <w:t xml:space="preserve"> – název, adresa, email, web</w:t>
            </w:r>
          </w:p>
          <w:p w14:paraId="51ABDB3B" w14:textId="77777777" w:rsidR="004A1212" w:rsidRPr="00EE37BA" w:rsidRDefault="004A1212" w:rsidP="004A1212">
            <w:pPr>
              <w:rPr>
                <w:b/>
                <w:sz w:val="32"/>
                <w:szCs w:val="32"/>
              </w:rPr>
            </w:pPr>
          </w:p>
        </w:tc>
        <w:tc>
          <w:tcPr>
            <w:tcW w:w="4531" w:type="dxa"/>
          </w:tcPr>
          <w:p w14:paraId="490637E1" w14:textId="77777777" w:rsidR="000014D8" w:rsidRDefault="000014D8" w:rsidP="000A1C01">
            <w:pPr>
              <w:jc w:val="center"/>
              <w:rPr>
                <w:sz w:val="32"/>
                <w:szCs w:val="32"/>
              </w:rPr>
            </w:pPr>
          </w:p>
        </w:tc>
      </w:tr>
      <w:tr w:rsidR="000014D8" w14:paraId="582F985D" w14:textId="77777777" w:rsidTr="004A1212">
        <w:tc>
          <w:tcPr>
            <w:tcW w:w="4673" w:type="dxa"/>
          </w:tcPr>
          <w:p w14:paraId="5C9C5E14" w14:textId="140A9A7E" w:rsidR="000014D8" w:rsidRPr="00EE37BA" w:rsidRDefault="008939F0" w:rsidP="004A1212">
            <w:pPr>
              <w:rPr>
                <w:b/>
                <w:sz w:val="28"/>
                <w:szCs w:val="28"/>
              </w:rPr>
            </w:pPr>
            <w:r w:rsidRPr="00EE37BA">
              <w:rPr>
                <w:b/>
                <w:sz w:val="32"/>
                <w:szCs w:val="32"/>
              </w:rPr>
              <w:t xml:space="preserve">Kategorie HUZ </w:t>
            </w:r>
            <w:r w:rsidRPr="00EE37BA">
              <w:rPr>
                <w:b/>
                <w:sz w:val="28"/>
                <w:szCs w:val="28"/>
              </w:rPr>
              <w:t xml:space="preserve">(dle definice </w:t>
            </w:r>
            <w:proofErr w:type="gramStart"/>
            <w:r w:rsidRPr="00EE37BA">
              <w:rPr>
                <w:b/>
                <w:sz w:val="28"/>
                <w:szCs w:val="28"/>
              </w:rPr>
              <w:t>ČSÚ</w:t>
            </w:r>
            <w:r w:rsidR="00F81760" w:rsidRPr="00EE37BA">
              <w:rPr>
                <w:b/>
                <w:sz w:val="28"/>
                <w:szCs w:val="28"/>
              </w:rPr>
              <w:t xml:space="preserve">:   </w:t>
            </w:r>
            <w:proofErr w:type="gramEnd"/>
            <w:r w:rsidR="00F81760" w:rsidRPr="00EE37BA">
              <w:rPr>
                <w:b/>
                <w:sz w:val="28"/>
                <w:szCs w:val="28"/>
              </w:rPr>
              <w:t xml:space="preserve">         </w:t>
            </w:r>
            <w:r w:rsidR="00F81760" w:rsidRPr="00EE37BA"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>01 hotely*****, 02 hotely****, 03 hotely***, 04 hotely**, 05 hotely*, 06 hotely </w:t>
            </w:r>
            <w:proofErr w:type="spellStart"/>
            <w:r w:rsidR="00F81760" w:rsidRPr="00EE37BA">
              <w:rPr>
                <w:b/>
                <w:i/>
                <w:color w:val="000000"/>
                <w:sz w:val="28"/>
                <w:szCs w:val="28"/>
              </w:rPr>
              <w:t>garni</w:t>
            </w:r>
            <w:proofErr w:type="spellEnd"/>
            <w:r w:rsidR="00F81760" w:rsidRPr="00EE37BA"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>, 07 penziony, 08 kempy, 09 chatové osady, 10 turistické ubytovny a 11 ostatní hromadná ubytovací zařízení jinde nespecifikovaná</w:t>
            </w:r>
            <w:r w:rsidRPr="00EE37BA">
              <w:rPr>
                <w:b/>
                <w:i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  <w:p w14:paraId="75D21641" w14:textId="77777777" w:rsidR="004A1212" w:rsidRPr="00EE37BA" w:rsidRDefault="004A1212" w:rsidP="004A1212">
            <w:pPr>
              <w:rPr>
                <w:b/>
                <w:sz w:val="32"/>
                <w:szCs w:val="32"/>
              </w:rPr>
            </w:pPr>
          </w:p>
        </w:tc>
        <w:tc>
          <w:tcPr>
            <w:tcW w:w="4531" w:type="dxa"/>
          </w:tcPr>
          <w:p w14:paraId="17ACB886" w14:textId="77777777" w:rsidR="000014D8" w:rsidRDefault="000014D8" w:rsidP="000A1C01">
            <w:pPr>
              <w:jc w:val="center"/>
              <w:rPr>
                <w:sz w:val="32"/>
                <w:szCs w:val="32"/>
              </w:rPr>
            </w:pPr>
          </w:p>
        </w:tc>
      </w:tr>
      <w:tr w:rsidR="008939F0" w14:paraId="0FD7B664" w14:textId="77777777" w:rsidTr="004A1212">
        <w:tc>
          <w:tcPr>
            <w:tcW w:w="4673" w:type="dxa"/>
          </w:tcPr>
          <w:p w14:paraId="14B56BC5" w14:textId="0A1A21AE" w:rsidR="008939F0" w:rsidRPr="00EE37BA" w:rsidRDefault="008939F0" w:rsidP="004A1212">
            <w:pPr>
              <w:rPr>
                <w:b/>
                <w:sz w:val="32"/>
                <w:szCs w:val="32"/>
              </w:rPr>
            </w:pPr>
            <w:bookmarkStart w:id="0" w:name="_GoBack"/>
            <w:bookmarkEnd w:id="0"/>
            <w:r w:rsidRPr="00EE37BA">
              <w:rPr>
                <w:b/>
                <w:sz w:val="32"/>
                <w:szCs w:val="32"/>
              </w:rPr>
              <w:t>Počet aktuáln</w:t>
            </w:r>
            <w:r w:rsidR="00B64B75" w:rsidRPr="00EE37BA">
              <w:rPr>
                <w:b/>
                <w:sz w:val="32"/>
                <w:szCs w:val="32"/>
              </w:rPr>
              <w:t>ě</w:t>
            </w:r>
            <w:r w:rsidRPr="00EE37BA">
              <w:rPr>
                <w:b/>
                <w:sz w:val="32"/>
                <w:szCs w:val="32"/>
              </w:rPr>
              <w:t xml:space="preserve"> otevřených ubytovacích kapacit (počet lůžek)</w:t>
            </w:r>
          </w:p>
          <w:p w14:paraId="0EF41C3E" w14:textId="77777777" w:rsidR="004A1212" w:rsidRPr="00EE37BA" w:rsidRDefault="004A1212" w:rsidP="004A1212">
            <w:pPr>
              <w:rPr>
                <w:b/>
                <w:sz w:val="32"/>
                <w:szCs w:val="32"/>
              </w:rPr>
            </w:pPr>
          </w:p>
        </w:tc>
        <w:tc>
          <w:tcPr>
            <w:tcW w:w="4531" w:type="dxa"/>
          </w:tcPr>
          <w:p w14:paraId="45EC286D" w14:textId="77777777" w:rsidR="008939F0" w:rsidRDefault="008939F0" w:rsidP="008939F0">
            <w:pPr>
              <w:jc w:val="center"/>
              <w:rPr>
                <w:sz w:val="32"/>
                <w:szCs w:val="32"/>
              </w:rPr>
            </w:pPr>
          </w:p>
        </w:tc>
      </w:tr>
      <w:tr w:rsidR="008939F0" w14:paraId="237359F9" w14:textId="77777777" w:rsidTr="004A1212">
        <w:tc>
          <w:tcPr>
            <w:tcW w:w="4673" w:type="dxa"/>
          </w:tcPr>
          <w:p w14:paraId="617CD72B" w14:textId="7B55A8E9" w:rsidR="008939F0" w:rsidRPr="00EE37BA" w:rsidRDefault="008939F0" w:rsidP="004A1212">
            <w:pPr>
              <w:rPr>
                <w:b/>
                <w:sz w:val="32"/>
                <w:szCs w:val="32"/>
              </w:rPr>
            </w:pPr>
            <w:r w:rsidRPr="00EE37BA">
              <w:rPr>
                <w:b/>
                <w:sz w:val="32"/>
                <w:szCs w:val="32"/>
              </w:rPr>
              <w:t xml:space="preserve">Kontaktní údaje </w:t>
            </w:r>
            <w:r w:rsidR="007872F2" w:rsidRPr="00EE37BA">
              <w:rPr>
                <w:b/>
                <w:sz w:val="32"/>
                <w:szCs w:val="32"/>
              </w:rPr>
              <w:t xml:space="preserve">        </w:t>
            </w:r>
            <w:r w:rsidR="00B53884" w:rsidRPr="00EE37BA">
              <w:rPr>
                <w:b/>
                <w:sz w:val="32"/>
                <w:szCs w:val="32"/>
              </w:rPr>
              <w:t xml:space="preserve">                </w:t>
            </w:r>
            <w:r w:rsidR="007872F2" w:rsidRPr="00EE37BA">
              <w:rPr>
                <w:b/>
                <w:sz w:val="32"/>
                <w:szCs w:val="32"/>
              </w:rPr>
              <w:t xml:space="preserve">                  </w:t>
            </w:r>
            <w:r w:rsidRPr="00EE37BA">
              <w:rPr>
                <w:b/>
                <w:sz w:val="32"/>
                <w:szCs w:val="32"/>
              </w:rPr>
              <w:t>– jméno zodpovědné osoby, telefon, email</w:t>
            </w:r>
          </w:p>
          <w:p w14:paraId="0D577958" w14:textId="77777777" w:rsidR="004A1212" w:rsidRPr="00EE37BA" w:rsidRDefault="004A1212" w:rsidP="004A1212">
            <w:pPr>
              <w:rPr>
                <w:b/>
                <w:sz w:val="32"/>
                <w:szCs w:val="32"/>
              </w:rPr>
            </w:pPr>
          </w:p>
        </w:tc>
        <w:tc>
          <w:tcPr>
            <w:tcW w:w="4531" w:type="dxa"/>
          </w:tcPr>
          <w:p w14:paraId="6FD6EDF2" w14:textId="77777777" w:rsidR="008939F0" w:rsidRDefault="008939F0" w:rsidP="008939F0">
            <w:pPr>
              <w:jc w:val="center"/>
              <w:rPr>
                <w:sz w:val="32"/>
                <w:szCs w:val="32"/>
              </w:rPr>
            </w:pPr>
          </w:p>
        </w:tc>
      </w:tr>
      <w:tr w:rsidR="008939F0" w14:paraId="75C90F13" w14:textId="77777777" w:rsidTr="004A1212">
        <w:tc>
          <w:tcPr>
            <w:tcW w:w="4673" w:type="dxa"/>
          </w:tcPr>
          <w:p w14:paraId="1B4F5F14" w14:textId="60D4468B" w:rsidR="008939F0" w:rsidRPr="00EE37BA" w:rsidRDefault="00C63D9A" w:rsidP="004A1212">
            <w:pPr>
              <w:rPr>
                <w:b/>
                <w:sz w:val="32"/>
                <w:szCs w:val="32"/>
              </w:rPr>
            </w:pPr>
            <w:r w:rsidRPr="00EE37BA">
              <w:rPr>
                <w:b/>
                <w:sz w:val="32"/>
                <w:szCs w:val="32"/>
              </w:rPr>
              <w:t>P</w:t>
            </w:r>
            <w:r w:rsidR="004A1212" w:rsidRPr="00EE37BA">
              <w:rPr>
                <w:b/>
                <w:sz w:val="32"/>
                <w:szCs w:val="32"/>
              </w:rPr>
              <w:t>odpis</w:t>
            </w:r>
          </w:p>
          <w:p w14:paraId="4EFF4FE4" w14:textId="77777777" w:rsidR="004A1212" w:rsidRPr="00EE37BA" w:rsidRDefault="004A1212" w:rsidP="004A1212">
            <w:pPr>
              <w:rPr>
                <w:b/>
                <w:sz w:val="32"/>
                <w:szCs w:val="32"/>
              </w:rPr>
            </w:pPr>
          </w:p>
          <w:p w14:paraId="33A8BE90" w14:textId="77777777" w:rsidR="004A1212" w:rsidRPr="00EE37BA" w:rsidRDefault="004A1212" w:rsidP="004A1212">
            <w:pPr>
              <w:rPr>
                <w:b/>
                <w:sz w:val="32"/>
                <w:szCs w:val="32"/>
              </w:rPr>
            </w:pPr>
          </w:p>
        </w:tc>
        <w:tc>
          <w:tcPr>
            <w:tcW w:w="4531" w:type="dxa"/>
          </w:tcPr>
          <w:p w14:paraId="6BA360E5" w14:textId="77777777" w:rsidR="008939F0" w:rsidRDefault="008939F0" w:rsidP="008939F0">
            <w:pPr>
              <w:jc w:val="center"/>
              <w:rPr>
                <w:sz w:val="32"/>
                <w:szCs w:val="32"/>
              </w:rPr>
            </w:pPr>
          </w:p>
        </w:tc>
      </w:tr>
    </w:tbl>
    <w:p w14:paraId="2966B040" w14:textId="77777777" w:rsidR="000014D8" w:rsidRPr="000014D8" w:rsidRDefault="000014D8" w:rsidP="000A1C01">
      <w:pPr>
        <w:jc w:val="center"/>
        <w:rPr>
          <w:sz w:val="32"/>
          <w:szCs w:val="32"/>
        </w:rPr>
      </w:pPr>
    </w:p>
    <w:sectPr w:rsidR="000014D8" w:rsidRPr="00001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62370" w16cex:dateUtc="2020-06-18T15:3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7733BE"/>
    <w:multiLevelType w:val="hybridMultilevel"/>
    <w:tmpl w:val="637AA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DA3300"/>
    <w:multiLevelType w:val="hybridMultilevel"/>
    <w:tmpl w:val="7B3626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C01"/>
    <w:rsid w:val="000014D8"/>
    <w:rsid w:val="00033D13"/>
    <w:rsid w:val="0005622D"/>
    <w:rsid w:val="00096F0E"/>
    <w:rsid w:val="000A1C01"/>
    <w:rsid w:val="00113890"/>
    <w:rsid w:val="001B67CF"/>
    <w:rsid w:val="00210360"/>
    <w:rsid w:val="00224AA7"/>
    <w:rsid w:val="00242F9C"/>
    <w:rsid w:val="00255543"/>
    <w:rsid w:val="002B0C62"/>
    <w:rsid w:val="0030160A"/>
    <w:rsid w:val="0032143A"/>
    <w:rsid w:val="00337741"/>
    <w:rsid w:val="00346C19"/>
    <w:rsid w:val="00396F85"/>
    <w:rsid w:val="003B13E7"/>
    <w:rsid w:val="004A1212"/>
    <w:rsid w:val="0057600E"/>
    <w:rsid w:val="0059608E"/>
    <w:rsid w:val="005B17E7"/>
    <w:rsid w:val="00605A72"/>
    <w:rsid w:val="00684ADD"/>
    <w:rsid w:val="00690162"/>
    <w:rsid w:val="006A3D17"/>
    <w:rsid w:val="006D6B52"/>
    <w:rsid w:val="007130D5"/>
    <w:rsid w:val="00730CB4"/>
    <w:rsid w:val="007551DE"/>
    <w:rsid w:val="007872F2"/>
    <w:rsid w:val="007A586D"/>
    <w:rsid w:val="00806A57"/>
    <w:rsid w:val="00854AB0"/>
    <w:rsid w:val="008939F0"/>
    <w:rsid w:val="0092102B"/>
    <w:rsid w:val="00921F8F"/>
    <w:rsid w:val="009A037F"/>
    <w:rsid w:val="00A56DD2"/>
    <w:rsid w:val="00B31D4E"/>
    <w:rsid w:val="00B53884"/>
    <w:rsid w:val="00B64B75"/>
    <w:rsid w:val="00B716EC"/>
    <w:rsid w:val="00B87845"/>
    <w:rsid w:val="00C60D62"/>
    <w:rsid w:val="00C63D9A"/>
    <w:rsid w:val="00CB161B"/>
    <w:rsid w:val="00D4407E"/>
    <w:rsid w:val="00D73393"/>
    <w:rsid w:val="00D95E03"/>
    <w:rsid w:val="00DB29C6"/>
    <w:rsid w:val="00E15ECA"/>
    <w:rsid w:val="00E502C9"/>
    <w:rsid w:val="00E81CA7"/>
    <w:rsid w:val="00EE37BA"/>
    <w:rsid w:val="00EF2ADA"/>
    <w:rsid w:val="00F30C8F"/>
    <w:rsid w:val="00F323E3"/>
    <w:rsid w:val="00F36BDD"/>
    <w:rsid w:val="00F544EB"/>
    <w:rsid w:val="00F6742E"/>
    <w:rsid w:val="00F76223"/>
    <w:rsid w:val="00F81760"/>
    <w:rsid w:val="00FE0471"/>
    <w:rsid w:val="00FF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DE1A"/>
  <w15:docId w15:val="{28AB45CC-C27D-4A87-8248-2129E6B19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42F9C"/>
    <w:rPr>
      <w:color w:val="0563C1"/>
      <w:u w:val="single"/>
    </w:rPr>
  </w:style>
  <w:style w:type="paragraph" w:styleId="Odstavecseseznamem">
    <w:name w:val="List Paragraph"/>
    <w:basedOn w:val="Normln"/>
    <w:uiPriority w:val="34"/>
    <w:qFormat/>
    <w:rsid w:val="00242F9C"/>
    <w:pPr>
      <w:ind w:left="720"/>
      <w:contextualSpacing/>
    </w:pPr>
  </w:style>
  <w:style w:type="table" w:styleId="Mkatabulky">
    <w:name w:val="Table Grid"/>
    <w:basedOn w:val="Normlntabulka"/>
    <w:uiPriority w:val="39"/>
    <w:rsid w:val="00001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B64B7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4B7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4B7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4B7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4B7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4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4B75"/>
    <w:rPr>
      <w:rFonts w:ascii="Segoe UI" w:hAnsi="Segoe UI" w:cs="Segoe UI"/>
      <w:sz w:val="18"/>
      <w:szCs w:val="18"/>
    </w:rPr>
  </w:style>
  <w:style w:type="character" w:customStyle="1" w:styleId="spelle">
    <w:name w:val="spelle"/>
    <w:basedOn w:val="Standardnpsmoodstavce"/>
    <w:rsid w:val="00F81760"/>
  </w:style>
  <w:style w:type="character" w:styleId="Zdraznn">
    <w:name w:val="Emphasis"/>
    <w:basedOn w:val="Standardnpsmoodstavce"/>
    <w:uiPriority w:val="20"/>
    <w:qFormat/>
    <w:rsid w:val="00033D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0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D1035-C26E-4A2E-BB37-435F0FC2F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Linda (Magistrát města Brna)</dc:creator>
  <cp:keywords/>
  <dc:description/>
  <cp:lastModifiedBy>user</cp:lastModifiedBy>
  <cp:revision>2</cp:revision>
  <dcterms:created xsi:type="dcterms:W3CDTF">2022-01-12T14:18:00Z</dcterms:created>
  <dcterms:modified xsi:type="dcterms:W3CDTF">2022-01-12T14:18:00Z</dcterms:modified>
</cp:coreProperties>
</file>